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57B05504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7C31A4">
        <w:rPr>
          <w:b/>
          <w:bCs/>
          <w:sz w:val="24"/>
          <w:szCs w:val="24"/>
        </w:rPr>
        <w:t>7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6A6A1701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</w:t>
      </w:r>
      <w:r w:rsidR="00B9097B">
        <w:rPr>
          <w:b/>
          <w:bCs/>
          <w:sz w:val="24"/>
          <w:szCs w:val="24"/>
        </w:rPr>
        <w:t>PROJEKTU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77D1A000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……………………..</w:t>
      </w:r>
      <w:r w:rsidR="00DF6371">
        <w:t xml:space="preserve"> </w:t>
      </w:r>
      <w:r w:rsidR="003E1707">
        <w:t>zł</w:t>
      </w:r>
      <w:r w:rsidR="009668A2">
        <w:t xml:space="preserve"> oraz całości wydatków niekwalifikowalnych projektu w wysokości ………………………..</w:t>
      </w:r>
      <w:r w:rsidR="00DF6371">
        <w:t xml:space="preserve"> </w:t>
      </w:r>
      <w:r w:rsidR="003E1707">
        <w:t>zł</w:t>
      </w:r>
      <w:r w:rsidR="009668A2">
        <w:t>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77777777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41A9F" w14:textId="77777777" w:rsidR="002926CE" w:rsidRDefault="002926CE" w:rsidP="009E0058">
      <w:pPr>
        <w:spacing w:after="0" w:line="240" w:lineRule="auto"/>
      </w:pPr>
      <w:r>
        <w:separator/>
      </w:r>
    </w:p>
  </w:endnote>
  <w:endnote w:type="continuationSeparator" w:id="0">
    <w:p w14:paraId="1CF47C89" w14:textId="77777777" w:rsidR="002926CE" w:rsidRDefault="002926CE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6F1E" w14:textId="77777777" w:rsidR="002926CE" w:rsidRDefault="002926CE" w:rsidP="009E0058">
      <w:pPr>
        <w:spacing w:after="0" w:line="240" w:lineRule="auto"/>
      </w:pPr>
      <w:r>
        <w:separator/>
      </w:r>
    </w:p>
  </w:footnote>
  <w:footnote w:type="continuationSeparator" w:id="0">
    <w:p w14:paraId="190FA0BE" w14:textId="77777777" w:rsidR="002926CE" w:rsidRDefault="002926CE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>pożyczki, dokument potwierdzający otrzymanie środków z innego funduszu UE, programu lub instrumentu krajowego i/lub unijnego, itp.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1C7C46"/>
    <w:rsid w:val="00207FB2"/>
    <w:rsid w:val="002926CE"/>
    <w:rsid w:val="002B2CFA"/>
    <w:rsid w:val="002E0260"/>
    <w:rsid w:val="002E144C"/>
    <w:rsid w:val="00306816"/>
    <w:rsid w:val="0033639C"/>
    <w:rsid w:val="003363E4"/>
    <w:rsid w:val="00366EB1"/>
    <w:rsid w:val="003A4ED9"/>
    <w:rsid w:val="003B49B5"/>
    <w:rsid w:val="003D1383"/>
    <w:rsid w:val="003E1707"/>
    <w:rsid w:val="003E56F7"/>
    <w:rsid w:val="0054481C"/>
    <w:rsid w:val="005944F4"/>
    <w:rsid w:val="005F202B"/>
    <w:rsid w:val="005F3E67"/>
    <w:rsid w:val="005F45CB"/>
    <w:rsid w:val="006720DD"/>
    <w:rsid w:val="007A4A89"/>
    <w:rsid w:val="007C31A4"/>
    <w:rsid w:val="007F389F"/>
    <w:rsid w:val="008441C5"/>
    <w:rsid w:val="0087702A"/>
    <w:rsid w:val="00894ABB"/>
    <w:rsid w:val="008A79CD"/>
    <w:rsid w:val="008C06EB"/>
    <w:rsid w:val="009668A2"/>
    <w:rsid w:val="009E0058"/>
    <w:rsid w:val="00A04B79"/>
    <w:rsid w:val="00A326C6"/>
    <w:rsid w:val="00AD4438"/>
    <w:rsid w:val="00AE6781"/>
    <w:rsid w:val="00B9097B"/>
    <w:rsid w:val="00B96320"/>
    <w:rsid w:val="00C610D6"/>
    <w:rsid w:val="00CA02E1"/>
    <w:rsid w:val="00D210E7"/>
    <w:rsid w:val="00D67891"/>
    <w:rsid w:val="00D97533"/>
    <w:rsid w:val="00DF6371"/>
    <w:rsid w:val="00E22AA1"/>
    <w:rsid w:val="00E733D8"/>
    <w:rsid w:val="00E772EE"/>
    <w:rsid w:val="00E90D74"/>
    <w:rsid w:val="00EC5C23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Sobczyk, Beata</cp:lastModifiedBy>
  <cp:revision>18</cp:revision>
  <dcterms:created xsi:type="dcterms:W3CDTF">2023-05-23T07:19:00Z</dcterms:created>
  <dcterms:modified xsi:type="dcterms:W3CDTF">2024-10-17T09:39:00Z</dcterms:modified>
</cp:coreProperties>
</file>